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8E" w:rsidRDefault="0009328E"/>
    <w:p w:rsidR="00DE2368" w:rsidRPr="00BB6689" w:rsidRDefault="00DE2368">
      <w:pPr>
        <w:rPr>
          <w:b/>
        </w:rPr>
      </w:pPr>
    </w:p>
    <w:p w:rsidR="00DE2368" w:rsidRPr="00BB6689" w:rsidRDefault="00DE2368">
      <w:pPr>
        <w:rPr>
          <w:b/>
        </w:rPr>
      </w:pPr>
      <w:r w:rsidRPr="00BB6689">
        <w:rPr>
          <w:b/>
        </w:rPr>
        <w:t>Ateriaehdotukset</w:t>
      </w:r>
    </w:p>
    <w:p w:rsidR="00DE2368" w:rsidRDefault="00DE2368"/>
    <w:p w:rsidR="00DE2368" w:rsidRDefault="00DE2368">
      <w:pPr>
        <w:rPr>
          <w:b/>
        </w:rPr>
      </w:pPr>
      <w:r w:rsidRPr="00DE2368">
        <w:rPr>
          <w:b/>
        </w:rPr>
        <w:t>Aamu- ja iltapalat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Tuorepuuro (kaurahiutaleita, maitorahkaa, banaani, mansikoita ja pähkinöitä)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proofErr w:type="spellStart"/>
      <w:r w:rsidRPr="00BB6689">
        <w:t>Smoothie-</w:t>
      </w:r>
      <w:proofErr w:type="spellEnd"/>
      <w:r w:rsidRPr="00BB6689">
        <w:t xml:space="preserve"> </w:t>
      </w:r>
      <w:proofErr w:type="spellStart"/>
      <w:r w:rsidRPr="00BB6689">
        <w:t>bowl</w:t>
      </w:r>
      <w:proofErr w:type="spellEnd"/>
      <w:r w:rsidRPr="00BB6689">
        <w:t xml:space="preserve"> (Maitorahkaa, mustikoita, kiivi, pähkinöitä/siemeniä, kaurahiutaleita)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Kananmunaleipä (öljyssä paistettu kananmuna, ruisleipää, levitettä, pinaattia ja tomaattia)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Kaurapuuro (maitoon keitetty puuro, raejuusto, marjoja, pähkinöitä/siemeniä)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Banaanipannukakut (baanaani, kananmunia, kaurahiutaleita, päälle marjoja, maitorahkaa ja pähkinöitä. Jos haluaa makeutta, niin hieman hunajaa)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Maustamatonta jukurttia/rahkaa, marjoja ja mysliä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Smoothie, joka sisältää kauramaitoa, avokadoa, banaania, marjoja ja erikseen paistettu tai keitetty kananmuna</w:t>
      </w:r>
    </w:p>
    <w:p w:rsidR="00DE2368" w:rsidRDefault="00DE2368" w:rsidP="00DE2368">
      <w:pPr>
        <w:pStyle w:val="Luettelokappale"/>
        <w:rPr>
          <w:b/>
        </w:rPr>
      </w:pPr>
    </w:p>
    <w:p w:rsidR="00DE2368" w:rsidRDefault="00DE2368" w:rsidP="00DE2368">
      <w:pPr>
        <w:rPr>
          <w:b/>
        </w:rPr>
      </w:pPr>
      <w:r w:rsidRPr="00DE2368">
        <w:rPr>
          <w:b/>
        </w:rPr>
        <w:t>Lounaat ja päivälliset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Lohikeitto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Kanarisotto ja vihersalaatti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Munakasrulla jauhelihalla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Kanasalaatti + pähkinät ja avokadot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pinaattikeitto ja kananmuna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Kanakastike ja pastaa + salaatti oliiviöljyllä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Makaronilaatikko ja porkkanaraaste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kinkkukiusaus ja salaatti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proofErr w:type="spellStart"/>
      <w:r w:rsidRPr="00BB6689">
        <w:t>Kanawokki</w:t>
      </w:r>
      <w:proofErr w:type="spellEnd"/>
      <w:r w:rsidRPr="00BB6689">
        <w:t xml:space="preserve"> ja salaatti</w:t>
      </w:r>
    </w:p>
    <w:p w:rsidR="00BB6689" w:rsidRDefault="00BB6689" w:rsidP="00BB6689">
      <w:pPr>
        <w:pStyle w:val="Luettelokappale"/>
        <w:rPr>
          <w:b/>
        </w:rPr>
      </w:pPr>
    </w:p>
    <w:p w:rsidR="00DE2368" w:rsidRDefault="00DE2368" w:rsidP="00DE2368">
      <w:pPr>
        <w:rPr>
          <w:b/>
        </w:rPr>
      </w:pPr>
      <w:r>
        <w:rPr>
          <w:b/>
        </w:rPr>
        <w:t>Välipalat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bookmarkStart w:id="0" w:name="_GoBack"/>
      <w:r w:rsidRPr="00BB6689">
        <w:t>smoothie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munakas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rahka ja marjoja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maito ja sokerittomat murot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raejuusto ja kurkkua + tomaattia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2 leipää</w:t>
      </w:r>
      <w:r w:rsidR="00BB6689" w:rsidRPr="00BB6689">
        <w:t>, kinkkua, salaattia, kurkkua ja tomaattia</w:t>
      </w:r>
    </w:p>
    <w:p w:rsidR="00DE2368" w:rsidRPr="00BB6689" w:rsidRDefault="00DE2368" w:rsidP="00DE2368">
      <w:pPr>
        <w:pStyle w:val="Luettelokappale"/>
        <w:numPr>
          <w:ilvl w:val="0"/>
          <w:numId w:val="1"/>
        </w:numPr>
      </w:pPr>
      <w:r w:rsidRPr="00BB6689">
        <w:t>hedelmä</w:t>
      </w:r>
    </w:p>
    <w:p w:rsidR="00DE2368" w:rsidRPr="00BB6689" w:rsidRDefault="00BB6689" w:rsidP="00DE2368">
      <w:pPr>
        <w:pStyle w:val="Luettelokappale"/>
        <w:numPr>
          <w:ilvl w:val="0"/>
          <w:numId w:val="1"/>
        </w:numPr>
      </w:pPr>
      <w:r w:rsidRPr="00BB6689">
        <w:t>marja</w:t>
      </w:r>
      <w:r w:rsidR="00DE2368" w:rsidRPr="00BB6689">
        <w:t>piltti</w:t>
      </w:r>
      <w:r w:rsidRPr="00BB6689">
        <w:t>ä</w:t>
      </w:r>
      <w:r w:rsidR="00DE2368" w:rsidRPr="00BB6689">
        <w:t xml:space="preserve"> ja kourallinen pähkinöitä</w:t>
      </w:r>
    </w:p>
    <w:bookmarkEnd w:id="0"/>
    <w:p w:rsidR="00DE2368" w:rsidRDefault="00DE2368"/>
    <w:sectPr w:rsidR="00DE23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2044F"/>
    <w:multiLevelType w:val="hybridMultilevel"/>
    <w:tmpl w:val="DA5A3B6C"/>
    <w:lvl w:ilvl="0" w:tplc="09EE4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68"/>
    <w:rsid w:val="0009328E"/>
    <w:rsid w:val="00BB6689"/>
    <w:rsid w:val="00D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0E4E"/>
  <w15:chartTrackingRefBased/>
  <w15:docId w15:val="{67CE057B-D439-4A7C-A1BF-0A520135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Määttä Essi</dc:creator>
  <cp:keywords/>
  <dc:description/>
  <cp:lastModifiedBy>M Määttä Essi</cp:lastModifiedBy>
  <cp:revision>1</cp:revision>
  <dcterms:created xsi:type="dcterms:W3CDTF">2019-03-11T12:07:00Z</dcterms:created>
  <dcterms:modified xsi:type="dcterms:W3CDTF">2019-03-11T12:20:00Z</dcterms:modified>
</cp:coreProperties>
</file>